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3250E" w14:textId="77777777" w:rsidR="002F51AC" w:rsidRPr="00CB6C8F" w:rsidRDefault="002F51AC" w:rsidP="002F51AC">
      <w:pPr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14:paraId="3316B2BB" w14:textId="0E330FD6" w:rsidR="007A2161" w:rsidRPr="003D09CD" w:rsidRDefault="007A2161" w:rsidP="007A216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C8F">
        <w:rPr>
          <w:rFonts w:ascii="Times New Roman" w:hAnsi="Times New Roman" w:cs="Times New Roman"/>
          <w:b/>
          <w:sz w:val="28"/>
          <w:szCs w:val="28"/>
        </w:rPr>
        <w:t>Сводный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 на</w:t>
      </w:r>
      <w:r w:rsidR="006B29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7D22">
        <w:rPr>
          <w:rFonts w:ascii="Times New Roman" w:hAnsi="Times New Roman" w:cs="Times New Roman"/>
          <w:b/>
          <w:sz w:val="28"/>
          <w:szCs w:val="28"/>
        </w:rPr>
        <w:t>4</w:t>
      </w:r>
      <w:r w:rsidRPr="00CB6C8F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B6C8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08D37CD0" w14:textId="77777777" w:rsidR="007A2161" w:rsidRDefault="007A2161" w:rsidP="007A2161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tbl>
      <w:tblPr>
        <w:tblStyle w:val="a3"/>
        <w:tblW w:w="16365" w:type="dxa"/>
        <w:jc w:val="center"/>
        <w:tblLayout w:type="fixed"/>
        <w:tblLook w:val="04A0" w:firstRow="1" w:lastRow="0" w:firstColumn="1" w:lastColumn="0" w:noHBand="0" w:noVBand="1"/>
      </w:tblPr>
      <w:tblGrid>
        <w:gridCol w:w="472"/>
        <w:gridCol w:w="1135"/>
        <w:gridCol w:w="992"/>
        <w:gridCol w:w="1560"/>
        <w:gridCol w:w="1559"/>
        <w:gridCol w:w="1559"/>
        <w:gridCol w:w="1418"/>
        <w:gridCol w:w="1275"/>
        <w:gridCol w:w="2268"/>
        <w:gridCol w:w="1291"/>
        <w:gridCol w:w="1828"/>
        <w:gridCol w:w="1008"/>
      </w:tblGrid>
      <w:tr w:rsidR="00180B96" w:rsidRPr="00180B96" w14:paraId="3044AFC0" w14:textId="77777777" w:rsidTr="00180B96">
        <w:trPr>
          <w:trHeight w:val="2508"/>
          <w:tblHeader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7F63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D341" w14:textId="41E4CD9B" w:rsidR="00180B96" w:rsidRPr="00180B96" w:rsidRDefault="00180B96" w:rsidP="00180B96">
            <w:pPr>
              <w:ind w:right="81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39BB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A1F5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Адрес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F2AEB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Место проведения</w:t>
            </w:r>
            <w:r w:rsidRPr="00180B96">
              <w:rPr>
                <w:b/>
                <w:bCs/>
                <w:color w:val="000000"/>
                <w:sz w:val="22"/>
                <w:szCs w:val="22"/>
              </w:rPr>
              <w:br/>
              <w:t>(уличное / в помещении)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370A" w14:textId="77777777" w:rsidR="00180B96" w:rsidRPr="00180B96" w:rsidRDefault="00180B96" w:rsidP="00180B96">
            <w:pPr>
              <w:ind w:right="15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Раздел</w:t>
            </w:r>
            <w:r w:rsidRPr="00180B96">
              <w:rPr>
                <w:b/>
                <w:bCs/>
                <w:color w:val="000000"/>
                <w:sz w:val="22"/>
                <w:szCs w:val="22"/>
              </w:rPr>
              <w:br/>
              <w:t>(Культурно-массовые, общественно, социально-значимые мероприятия / Физкультурные и массовые спортивные мероприятия)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240EA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Формат мероприятия</w:t>
            </w:r>
            <w:r w:rsidRPr="00180B96">
              <w:rPr>
                <w:b/>
                <w:bCs/>
                <w:color w:val="000000"/>
                <w:sz w:val="22"/>
                <w:szCs w:val="22"/>
              </w:rPr>
              <w:br/>
              <w:t>(выставка, фестиваль, мастер-класс и др.)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3962" w14:textId="77777777" w:rsidR="00180B96" w:rsidRPr="00180B96" w:rsidRDefault="00180B96" w:rsidP="00180B96">
            <w:pPr>
              <w:ind w:right="-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Название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3F6B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Краткое описание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A50B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Организатор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C612D" w14:textId="77777777" w:rsidR="00180B96" w:rsidRPr="00180B96" w:rsidRDefault="00180B96" w:rsidP="00180B96">
            <w:pPr>
              <w:ind w:left="-5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Ответственный исполнитель, контактные данные исполнителя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8CE71" w14:textId="77777777" w:rsidR="00180B96" w:rsidRPr="00180B96" w:rsidRDefault="00180B96" w:rsidP="00180B96">
            <w:pPr>
              <w:ind w:left="-18" w:right="28" w:firstLine="1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Планируемое количество участников</w:t>
            </w:r>
          </w:p>
        </w:tc>
      </w:tr>
      <w:tr w:rsidR="00180B96" w:rsidRPr="00180B96" w14:paraId="1CABDBFD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567" w14:textId="0022B073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2B34A" w14:textId="01B079BF" w:rsidR="00180B96" w:rsidRPr="00180B96" w:rsidRDefault="00180B96" w:rsidP="00180B96">
            <w:pPr>
              <w:ind w:right="81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октябрь декабрь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F3AC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50CDD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4C07" w14:textId="77777777" w:rsidR="00180B96" w:rsidRPr="00180B96" w:rsidRDefault="00180B96" w:rsidP="00180B96">
            <w:pPr>
              <w:ind w:right="36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0AF44" w14:textId="77777777" w:rsidR="00180B96" w:rsidRPr="00180B96" w:rsidRDefault="00180B96" w:rsidP="00180B96">
            <w:pPr>
              <w:ind w:right="155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8DF4" w14:textId="77777777" w:rsidR="00180B96" w:rsidRPr="00180B96" w:rsidRDefault="00180B96" w:rsidP="00180B96">
            <w:pPr>
              <w:ind w:right="252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ярмарка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CA11" w14:textId="6A3B3DF8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ярмарка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ED4E8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Проведение Фри-маркета  (бесплатный обмен вещами среди жителей района)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A7CF5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9115" w14:textId="77777777" w:rsidR="00180B96" w:rsidRPr="00180B96" w:rsidRDefault="00180B96" w:rsidP="00180B96">
            <w:pPr>
              <w:ind w:left="-59" w:right="-56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</w:t>
            </w:r>
          </w:p>
          <w:p w14:paraId="3AC29072" w14:textId="77777777" w:rsidR="00180B96" w:rsidRPr="00180B96" w:rsidRDefault="00180B96" w:rsidP="00180B96">
            <w:pPr>
              <w:tabs>
                <w:tab w:val="left" w:pos="1281"/>
              </w:tabs>
              <w:ind w:left="-59"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C39A2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180B96" w:rsidRPr="00180B96" w14:paraId="2D5A08EC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2E1D" w14:textId="4DD7DD28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CC0A9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октябрь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0117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EA632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ABA03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EC3A9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D136" w14:textId="77777777" w:rsidR="00180B96" w:rsidRPr="00180B96" w:rsidRDefault="00180B96" w:rsidP="00180B96">
            <w:pPr>
              <w:ind w:right="252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Кинопоказ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ABB8B" w14:textId="77777777" w:rsidR="00180B96" w:rsidRPr="00180B96" w:rsidRDefault="00180B96" w:rsidP="00180B96">
            <w:pPr>
              <w:ind w:left="-78" w:right="-8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«Добрые  фильмы детям»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97C71" w14:textId="1AF14D5C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Дети просматривают художественный фильм  отечественного кинематографа и обсуждают сюжет и героев фильма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D6B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FD65" w14:textId="77777777" w:rsidR="00180B96" w:rsidRPr="00180B96" w:rsidRDefault="00180B96" w:rsidP="00180B96">
            <w:pPr>
              <w:spacing w:line="254" w:lineRule="auto"/>
              <w:ind w:right="-56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 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F544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5AE99E68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09B1" w14:textId="3631817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C1D7" w14:textId="7DC54C0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01.10.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6165F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16:00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F60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ул. Яблочкова, д.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E66BF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873D2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Культурно-массовые, общественно, социально-значимые </w:t>
            </w:r>
            <w:r w:rsidRPr="00180B96">
              <w:rPr>
                <w:color w:val="000000"/>
                <w:sz w:val="22"/>
                <w:szCs w:val="22"/>
              </w:rPr>
              <w:lastRenderedPageBreak/>
              <w:t>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0F3D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>Концерт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69BC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 xml:space="preserve">Творческий вечер "День добра и </w:t>
            </w:r>
            <w:r w:rsidRPr="00180B96">
              <w:rPr>
                <w:sz w:val="22"/>
                <w:szCs w:val="22"/>
              </w:rPr>
              <w:lastRenderedPageBreak/>
              <w:t>уважения"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B3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lastRenderedPageBreak/>
              <w:t xml:space="preserve">Праздничное мероприятие, посвящённое пожилым людям. Гостей ждут концертные </w:t>
            </w:r>
            <w:r w:rsidRPr="00180B96">
              <w:rPr>
                <w:sz w:val="22"/>
                <w:szCs w:val="22"/>
              </w:rPr>
              <w:lastRenderedPageBreak/>
              <w:t>выступления, стихи, поздравления и приятные сюрпризы в тёплой дружественной атмосфере.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9267B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62404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Яковлева Елена Семеновна</w:t>
            </w:r>
            <w:r w:rsidRPr="00180B96">
              <w:rPr>
                <w:sz w:val="22"/>
                <w:szCs w:val="22"/>
              </w:rPr>
              <w:br/>
              <w:t>руководитель кружка</w:t>
            </w:r>
            <w:r w:rsidRPr="00180B96">
              <w:rPr>
                <w:sz w:val="22"/>
                <w:szCs w:val="22"/>
              </w:rPr>
              <w:br/>
              <w:t>8-903-019-56-</w:t>
            </w:r>
            <w:r w:rsidRPr="00180B96">
              <w:rPr>
                <w:sz w:val="22"/>
                <w:szCs w:val="22"/>
              </w:rPr>
              <w:lastRenderedPageBreak/>
              <w:t>42</w:t>
            </w:r>
            <w:r w:rsidRPr="00180B96">
              <w:rPr>
                <w:sz w:val="22"/>
                <w:szCs w:val="22"/>
              </w:rPr>
              <w:br/>
              <w:t>YakovlevaES3@svao.mos.ru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04D13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>50</w:t>
            </w:r>
          </w:p>
        </w:tc>
      </w:tr>
      <w:tr w:rsidR="00180B96" w:rsidRPr="00180B96" w14:paraId="7C9ACED3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D7B8" w14:textId="243F765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82CF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3EA8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6562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3CD7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E9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191A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AE4D" w14:textId="15029FD5" w:rsidR="00180B96" w:rsidRPr="00180B96" w:rsidRDefault="00180B96" w:rsidP="00180B96">
            <w:pPr>
              <w:ind w:left="-78" w:right="-14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«Я пеку, пеку»…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67C3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Кулинарный мастер-класс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689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9239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</w:t>
            </w:r>
          </w:p>
          <w:p w14:paraId="51CA754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76F7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00C470DA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6079" w14:textId="31AA9FA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AEA7B" w14:textId="20BA6873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31.10.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2596E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CE9E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4E5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B89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7A87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Тематический 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75D98" w14:textId="77777777" w:rsidR="00180B96" w:rsidRPr="00180B96" w:rsidRDefault="00180B96" w:rsidP="00180B96">
            <w:pPr>
              <w:ind w:left="-78" w:right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«Прощание с осенью»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E4DCF" w14:textId="2A45D4DA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Т</w:t>
            </w: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>ематическое оформление студии, просмотр видео и презентаций уч-ся, проведение тематических игр, викторин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BE3E0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F4F2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Чистякова С.В.</w:t>
            </w:r>
          </w:p>
          <w:p w14:paraId="04CEC953" w14:textId="54037733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Сергеева А.В.</w:t>
            </w:r>
          </w:p>
          <w:p w14:paraId="0C0E2DBA" w14:textId="77777777" w:rsidR="00180B96" w:rsidRPr="00180B96" w:rsidRDefault="00180B96" w:rsidP="00180B96">
            <w:pPr>
              <w:spacing w:line="254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F15E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35</w:t>
            </w:r>
          </w:p>
        </w:tc>
      </w:tr>
      <w:tr w:rsidR="00180B96" w:rsidRPr="00180B96" w14:paraId="643D8776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1C89" w14:textId="79BA7851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5763B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>04.11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9F32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91694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42EA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F1630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EE87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588A3" w14:textId="77777777" w:rsidR="00180B96" w:rsidRPr="00180B96" w:rsidRDefault="00180B96" w:rsidP="00180B96">
            <w:pPr>
              <w:ind w:left="-78" w:right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Открытка к празднику - День народного единства»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795A8" w14:textId="2400CEB9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Дети рисуют открытки с пожеланиями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0999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E1BEE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Усс Н.Ф.</w:t>
            </w:r>
          </w:p>
          <w:p w14:paraId="21A2624A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68C7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4E8927AB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ACBC" w14:textId="01A6A84D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96D3B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>ноябрь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4E78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29DC" w14:textId="77777777" w:rsidR="00180B96" w:rsidRPr="00180B96" w:rsidRDefault="00180B96" w:rsidP="00180B96">
            <w:pPr>
              <w:ind w:right="-56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B5B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8EA53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23883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Кинопоказ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292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«Добрые фильмы детям»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B31B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Дети просматривают художественный фильм  отечественного кинематографа и обсуждают сюжет и героев фильма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FB2D8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CF21" w14:textId="77777777" w:rsidR="00180B96" w:rsidRPr="00180B96" w:rsidRDefault="00180B96" w:rsidP="00180B96">
            <w:pPr>
              <w:ind w:left="-108" w:firstLine="141"/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</w:p>
          <w:p w14:paraId="3802FA7B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02430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1BA682FC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A9FA" w14:textId="71934299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DA60" w14:textId="4E0757F6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sz w:val="22"/>
                <w:szCs w:val="22"/>
              </w:rPr>
              <w:t>12.11.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66C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D81DD" w14:textId="77777777" w:rsidR="00180B96" w:rsidRPr="00180B96" w:rsidRDefault="00180B96" w:rsidP="00180B96">
            <w:pPr>
              <w:ind w:right="-56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BD2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27AE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325FC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246A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«Русские народные традиции -акварельные секреты»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2D7B1" w14:textId="0AC66085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Дети учатся рисовать акварелью традиционные русские  орнаменты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6B67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40E9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Усс Н.Ф.</w:t>
            </w:r>
          </w:p>
          <w:p w14:paraId="3DC8F31A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  <w:p w14:paraId="6122F8B8" w14:textId="77777777" w:rsidR="00180B96" w:rsidRPr="00180B96" w:rsidRDefault="00180B96" w:rsidP="00180B96">
            <w:pPr>
              <w:ind w:left="-108" w:firstLine="14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CA79A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4ABB645B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AE53" w14:textId="396EE35E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8983" w14:textId="77719439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15.10.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1486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16:00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196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ул. Яблочкова, д.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F54F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1D6ED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F2C45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Концерт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3BAB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Концерт «О самом главном мужчине»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D87A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 xml:space="preserve">Праздничное мероприятие, посвящённое роли отцов и дедушек в жизни семьи. Гостей ждут музыкальные номера, стихи и тёплые поздравления, </w:t>
            </w:r>
            <w:r w:rsidRPr="00180B96">
              <w:rPr>
                <w:sz w:val="22"/>
                <w:szCs w:val="22"/>
              </w:rPr>
              <w:lastRenderedPageBreak/>
              <w:t>выражающие благодарность и любовь.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8937E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F1414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Курятникова Александра Андреевна</w:t>
            </w:r>
            <w:r w:rsidRPr="00180B96">
              <w:rPr>
                <w:sz w:val="22"/>
                <w:szCs w:val="22"/>
              </w:rPr>
              <w:br/>
              <w:t>методист</w:t>
            </w:r>
            <w:r w:rsidRPr="00180B96">
              <w:rPr>
                <w:sz w:val="22"/>
                <w:szCs w:val="22"/>
              </w:rPr>
              <w:br/>
              <w:t>8-965-207-14-15</w:t>
            </w:r>
            <w:r w:rsidRPr="00180B96">
              <w:rPr>
                <w:sz w:val="22"/>
                <w:szCs w:val="22"/>
              </w:rPr>
              <w:br/>
              <w:t>KuryatnikovaAA@svao.mos.ru</w:t>
            </w:r>
            <w:r w:rsidRPr="00180B96">
              <w:rPr>
                <w:sz w:val="22"/>
                <w:szCs w:val="22"/>
              </w:rPr>
              <w:br/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20BCB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7679B00E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C968" w14:textId="427F333A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662A" w14:textId="5B503A9A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03.11.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0266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16:00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ABD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ул. Яблочкова, д.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C5A93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B9796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3BB2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Концерт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5EC37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Концерт "Россия единством сильна"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793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Мероприятие, объединяющее песни, танцы и выступления творческих коллективов, демонстрирующих национальные традиции и единство народов России.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641B8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3F5FB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"Яковлева Елена Семеновна</w:t>
            </w:r>
          </w:p>
          <w:p w14:paraId="4CF05242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руководитель кружка</w:t>
            </w:r>
          </w:p>
          <w:p w14:paraId="3A909109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8-903-019-56-42</w:t>
            </w:r>
          </w:p>
          <w:p w14:paraId="5718D5B1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YakovlevaES3@svao.mos.ru"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AD5D1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646562BA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F01D" w14:textId="4D98054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F5915" w14:textId="2FE5155D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>20.11.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95E95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5FC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E4E5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ED5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1F7B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9079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Рецепты народов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71CD0" w14:textId="02716E73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Кулинарный  мастер-класс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53DF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52AD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Оболенская Н.Н.</w:t>
            </w:r>
          </w:p>
          <w:p w14:paraId="18E78753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31C7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645AC9B3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65B2" w14:textId="2B23F15B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1543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>25.11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7CA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562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EC75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50E62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A330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3D4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«Цветочки для любимой мамочки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4D82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Изготовление открытки» ко Дню Матери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44B05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E14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Усс Н.Ф.</w:t>
            </w:r>
          </w:p>
          <w:p w14:paraId="15C507D5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4235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25</w:t>
            </w:r>
          </w:p>
        </w:tc>
      </w:tr>
      <w:tr w:rsidR="00180B96" w:rsidRPr="00180B96" w14:paraId="14A3C80B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C37A" w14:textId="164231EC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E4EE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26.11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4E7D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5C49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38AA7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128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2B3A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038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«Для любимой мамы»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E389" w14:textId="54A6E733" w:rsidR="00180B96" w:rsidRPr="00180B96" w:rsidRDefault="00180B96" w:rsidP="00180B96">
            <w:pPr>
              <w:tabs>
                <w:tab w:val="left" w:pos="285"/>
              </w:tabs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Изготовление открытки ко Дню матери (для детей дошкольного возраста).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7C8CD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F25A1" w14:textId="77777777" w:rsidR="00180B96" w:rsidRPr="00180B96" w:rsidRDefault="00180B96" w:rsidP="00180B96">
            <w:pPr>
              <w:ind w:firstLine="33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Лаврова Ю.А.</w:t>
            </w:r>
          </w:p>
          <w:p w14:paraId="78B3846D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Оболенская Н.Н.</w:t>
            </w:r>
          </w:p>
          <w:p w14:paraId="19EC3BDE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16747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30</w:t>
            </w:r>
          </w:p>
        </w:tc>
      </w:tr>
      <w:tr w:rsidR="00180B96" w:rsidRPr="00180B96" w14:paraId="563BE5B4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F8C7" w14:textId="08DFA522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DDFA1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декабрь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0E9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737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9AA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DCE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6B25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Кинопоказ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04840" w14:textId="22007CED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«О героях»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A8FA" w14:textId="77777777" w:rsidR="00180B96" w:rsidRPr="00180B96" w:rsidRDefault="00180B96" w:rsidP="00180B96">
            <w:pPr>
              <w:tabs>
                <w:tab w:val="left" w:pos="285"/>
              </w:tabs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Просмотр худ фильмов, приуроченный ко Дню Героев Отечества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3D9C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6BC0" w14:textId="77777777" w:rsidR="00180B96" w:rsidRPr="00180B96" w:rsidRDefault="00180B96" w:rsidP="00180B96">
            <w:pPr>
              <w:ind w:firstLine="3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  <w:r w:rsidRPr="00180B96">
              <w:rPr>
                <w:color w:val="000000"/>
                <w:sz w:val="22"/>
                <w:szCs w:val="22"/>
              </w:rPr>
              <w:t xml:space="preserve"> 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19C09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57E0E454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FB76" w14:textId="4400E4C2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6CC3D" w14:textId="07C56213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10.12.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608FE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16:00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3C10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ул. Яблочкова, д.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111B1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9FB9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4FAD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Концерт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8706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Концерт "Подвигу жить в веках"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CF9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Мероприятие с выступлениями творческих коллективов, песнями, стихами и танцами, направленное на воспитание патриотизма и сохранение исторической памяти.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A89A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DE021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"Яковлева Елена Семеновна</w:t>
            </w:r>
          </w:p>
          <w:p w14:paraId="2AFC3711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руководитель кружка</w:t>
            </w:r>
          </w:p>
          <w:p w14:paraId="28D9625E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8-903-019-56-42</w:t>
            </w:r>
          </w:p>
          <w:p w14:paraId="369F65CC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YakovlevaES3@svao.mos.ru"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11F0D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07463E16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439A" w14:textId="59B3887F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26A06" w14:textId="3A501B70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с14.12-25.12.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A446C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875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8504C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D743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2397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фотосессия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51CA5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Поздравление с Новым город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88FAD" w14:textId="77777777" w:rsidR="00180B96" w:rsidRPr="00180B96" w:rsidRDefault="00180B96" w:rsidP="00180B96">
            <w:pPr>
              <w:tabs>
                <w:tab w:val="left" w:pos="285"/>
              </w:tabs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Новогодняя фотосессия (бесплатная организация фотозоны для жителей района)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CC05B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3B1A" w14:textId="77777777" w:rsidR="00180B96" w:rsidRPr="00180B96" w:rsidRDefault="00180B96" w:rsidP="00180B96">
            <w:pPr>
              <w:ind w:firstLine="3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  <w:r w:rsidRPr="00180B96">
              <w:rPr>
                <w:color w:val="000000"/>
                <w:sz w:val="22"/>
                <w:szCs w:val="22"/>
              </w:rPr>
              <w:t xml:space="preserve"> 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41854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180B96" w:rsidRPr="00180B96" w14:paraId="4F4FE4A2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973A" w14:textId="232046C5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5F9E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23.12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F82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BD70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3F01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95ED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77592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63F06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«Волшебная упаковка»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B2FA" w14:textId="6E4EE7FF" w:rsidR="00180B96" w:rsidRPr="00180B96" w:rsidRDefault="00180B96" w:rsidP="00180B96">
            <w:pPr>
              <w:tabs>
                <w:tab w:val="left" w:pos="840"/>
              </w:tabs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Дети учатся упаковывать красиво новогодние подарки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B0CF1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C5782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Усс Н.Ф.</w:t>
            </w:r>
          </w:p>
          <w:p w14:paraId="68960DE3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</w:t>
            </w:r>
          </w:p>
          <w:p w14:paraId="5F9F9A60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37B6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40</w:t>
            </w:r>
          </w:p>
        </w:tc>
      </w:tr>
      <w:tr w:rsidR="00180B96" w:rsidRPr="00180B96" w14:paraId="1C40CBFF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F870" w14:textId="62304806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B581" w14:textId="642705E4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22.12.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D076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0F533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B5AA7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18A3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4541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спектакль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0A514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«В гостях у сказки»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9E1A2" w14:textId="4819D72A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Новогодний спектакль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D6F3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EC9D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Рейзвих И.С.</w:t>
            </w:r>
          </w:p>
          <w:p w14:paraId="06650FB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7A5CE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25</w:t>
            </w:r>
          </w:p>
        </w:tc>
      </w:tr>
      <w:tr w:rsidR="00180B96" w:rsidRPr="00180B96" w14:paraId="59C253E6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A85C" w14:textId="738DA095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D081" w14:textId="22605035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22.12.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49ABD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10F23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EA0A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33C9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A9A88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3EA2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«Музыкально-ритмические движения»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7DA2" w14:textId="63F1D4F2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Открытый урок студии «Ритмика»: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6CD7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66EC2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Еременко А.С.</w:t>
            </w:r>
          </w:p>
          <w:p w14:paraId="35141604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75F0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10</w:t>
            </w:r>
          </w:p>
        </w:tc>
      </w:tr>
      <w:tr w:rsidR="00180B96" w:rsidRPr="00180B96" w14:paraId="488FF143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84FC" w14:textId="5D2744BB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76A3" w14:textId="4F8343FF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17.12.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22C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F1FA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9225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7ECB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F40F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Кулинарный 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B3C6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«Новогоднее настроение»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81FA" w14:textId="79D45FAE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Дети учатся выпекать  новогодние имбирные пряники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F45DD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7F472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</w:p>
          <w:p w14:paraId="603985FD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62D2E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15</w:t>
            </w:r>
          </w:p>
        </w:tc>
      </w:tr>
      <w:tr w:rsidR="00180B96" w:rsidRPr="00180B96" w14:paraId="1A16A8EE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6FFB" w14:textId="685976C3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FC573" w14:textId="63679271" w:rsidR="00180B96" w:rsidRPr="00180B96" w:rsidRDefault="00180B96" w:rsidP="00180B96">
            <w:pPr>
              <w:ind w:left="-40" w:firstLine="90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26.12.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C1BE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5E42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C15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D5617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7344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выставка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D969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«Архитектуры и дизайн»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76597" w14:textId="1769D930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Выставка-показ работ студии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2087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D09B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Насекина М.И.</w:t>
            </w:r>
          </w:p>
          <w:p w14:paraId="7CA4A3FF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57B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6B1311A2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7FEF" w14:textId="3F4E542A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ECFC" w14:textId="52BDBBA3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25.12.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4E72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4F85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06E9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E94EE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49A6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A4151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"Елочная икебана"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9C5C" w14:textId="53D434B4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Дети учатся составлять  новогоднюю икебану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70C0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755A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</w:p>
          <w:p w14:paraId="1DF7E46D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DE32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10</w:t>
            </w:r>
          </w:p>
        </w:tc>
      </w:tr>
      <w:tr w:rsidR="00180B96" w:rsidRPr="00180B96" w14:paraId="7B384F31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5C27" w14:textId="7BF0224C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23</w:t>
            </w:r>
          </w:p>
          <w:p w14:paraId="51141803" w14:textId="04F7AD6D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0EBF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с 01.12-31.12.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47F3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516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04ED0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C4C6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C69F5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Поздравление на дому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A1C4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«Добрая елка»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93CC" w14:textId="2CD9E1D6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Участие в городской акции, поздравление детей с ограниченными возможностями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F0C6" w14:textId="3DB99639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2A97C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</w:t>
            </w:r>
          </w:p>
          <w:p w14:paraId="23ACAD73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6DF7B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3</w:t>
            </w:r>
          </w:p>
        </w:tc>
      </w:tr>
      <w:tr w:rsidR="00180B96" w:rsidRPr="00180B96" w14:paraId="154E71FF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FF04" w14:textId="1578833A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0BCE" w14:textId="13C4ED7D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с 21.12-29.12.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79F0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C841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66A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E74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158A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26F1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«Праздник Рождества»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8B1A6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Праздничное занятие, </w:t>
            </w: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>тематическое оформление студии, просмотр видео и презентаций уч-ся, проведение тематических игр, викторин)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3F114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5E32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Чистякова С.В.</w:t>
            </w:r>
          </w:p>
          <w:p w14:paraId="402EA916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  <w:p w14:paraId="591993D2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8CF88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40</w:t>
            </w:r>
          </w:p>
        </w:tc>
      </w:tr>
      <w:tr w:rsidR="00180B96" w:rsidRPr="00180B96" w14:paraId="4C23C1CD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F217" w14:textId="32A73DEB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F4DDE" w14:textId="04D793A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26.12.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B450A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11:00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4998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ул. Фонвизина, д.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A47D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На улице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1E15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80132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28E7E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Интерактивная программа "Добрососедская елка"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3B82" w14:textId="5AE543C4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Весёлые игры, конкурсы, выступления творческих коллективов и активный досуг. Мероприятие поможет укрепить добрососедство и создать праздничное настроение. Вход свободный.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4CBD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8466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Курятникова Александра Андреевна</w:t>
            </w:r>
          </w:p>
          <w:p w14:paraId="29CD0FDA" w14:textId="5D482CD5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методист</w:t>
            </w:r>
          </w:p>
          <w:p w14:paraId="3AE5ED05" w14:textId="34ECC5F0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8-965-207-14-15</w:t>
            </w:r>
          </w:p>
          <w:p w14:paraId="21C2B5F4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KuryatnikovaAA@svao.mos.ru</w:t>
            </w:r>
          </w:p>
          <w:p w14:paraId="45CB2303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B0DF9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1CD653EA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C618" w14:textId="5ED77F3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23A6C" w14:textId="7A726ADD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29.12.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017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65CD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5F3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28CA2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CE4F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праздник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9408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«В поисках подарков»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A224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Новогодний праздник – квест для детей дошкольного возраста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117F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02DD9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Лаврова Ю.А.</w:t>
            </w:r>
          </w:p>
          <w:p w14:paraId="493BA949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2BFD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20</w:t>
            </w:r>
          </w:p>
        </w:tc>
      </w:tr>
      <w:tr w:rsidR="00180B96" w:rsidRPr="00180B96" w14:paraId="79FD1194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0B07" w14:textId="3E10B348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EF45" w14:textId="127AA8F5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С 21.12 по-30.12.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213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9A64" w14:textId="77777777" w:rsidR="00180B96" w:rsidRPr="00180B96" w:rsidRDefault="00180B96" w:rsidP="00180B96">
            <w:pPr>
              <w:ind w:right="-56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Ул. Милашенкова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A147" w14:textId="77777777" w:rsidR="00180B96" w:rsidRPr="00180B96" w:rsidRDefault="00180B96" w:rsidP="00180B96">
            <w:pPr>
              <w:ind w:right="36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уличное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0E6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C861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Поздравления во дворе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72335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«Верим в волшебство»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E665E" w14:textId="3BF095AA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Уличные поздравления с дедом Морозом и Снегурочкой жителей района с Новым годом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A143E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75E2B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</w:p>
          <w:p w14:paraId="1FB49B0C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CE5E9" w14:textId="17AA6CF5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100</w:t>
            </w:r>
          </w:p>
        </w:tc>
      </w:tr>
    </w:tbl>
    <w:p w14:paraId="5E3179CD" w14:textId="77777777" w:rsidR="00906180" w:rsidRPr="00CB6C8F" w:rsidRDefault="00906180" w:rsidP="00180B96">
      <w:pPr>
        <w:rPr>
          <w:rFonts w:eastAsia="Calibri"/>
          <w:sz w:val="28"/>
          <w:szCs w:val="28"/>
          <w:lang w:eastAsia="en-US"/>
        </w:rPr>
      </w:pPr>
    </w:p>
    <w:sectPr w:rsidR="00906180" w:rsidRPr="00CB6C8F" w:rsidSect="0098258F">
      <w:headerReference w:type="default" r:id="rId8"/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44226" w14:textId="77777777" w:rsidR="00A357D2" w:rsidRDefault="00A357D2" w:rsidP="004D5B86">
      <w:r>
        <w:separator/>
      </w:r>
    </w:p>
  </w:endnote>
  <w:endnote w:type="continuationSeparator" w:id="0">
    <w:p w14:paraId="702673F2" w14:textId="77777777" w:rsidR="00A357D2" w:rsidRDefault="00A357D2" w:rsidP="004D5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D9DF8" w14:textId="77777777" w:rsidR="00A357D2" w:rsidRDefault="00A357D2" w:rsidP="004D5B86">
      <w:r>
        <w:separator/>
      </w:r>
    </w:p>
  </w:footnote>
  <w:footnote w:type="continuationSeparator" w:id="0">
    <w:p w14:paraId="03E9E29F" w14:textId="77777777" w:rsidR="00A357D2" w:rsidRDefault="00A357D2" w:rsidP="004D5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4097220"/>
      <w:docPartObj>
        <w:docPartGallery w:val="Page Numbers (Top of Page)"/>
        <w:docPartUnique/>
      </w:docPartObj>
    </w:sdtPr>
    <w:sdtEndPr/>
    <w:sdtContent>
      <w:p w14:paraId="1AE82889" w14:textId="7F6CA034" w:rsidR="004D5B86" w:rsidRDefault="004D5B8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CB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330DA"/>
    <w:multiLevelType w:val="hybridMultilevel"/>
    <w:tmpl w:val="FEF46FFA"/>
    <w:lvl w:ilvl="0" w:tplc="AF9696A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38B"/>
    <w:rsid w:val="0000458A"/>
    <w:rsid w:val="000360A6"/>
    <w:rsid w:val="00051029"/>
    <w:rsid w:val="00052C20"/>
    <w:rsid w:val="00060495"/>
    <w:rsid w:val="000718BA"/>
    <w:rsid w:val="000939C3"/>
    <w:rsid w:val="00095D1C"/>
    <w:rsid w:val="000B004C"/>
    <w:rsid w:val="000C31A5"/>
    <w:rsid w:val="000C441A"/>
    <w:rsid w:val="000D688E"/>
    <w:rsid w:val="001054FC"/>
    <w:rsid w:val="001553FC"/>
    <w:rsid w:val="001704FC"/>
    <w:rsid w:val="00173D65"/>
    <w:rsid w:val="00180B96"/>
    <w:rsid w:val="00192087"/>
    <w:rsid w:val="001B28C8"/>
    <w:rsid w:val="001B6C61"/>
    <w:rsid w:val="001D6812"/>
    <w:rsid w:val="001D7BEF"/>
    <w:rsid w:val="001F6C4F"/>
    <w:rsid w:val="00246F10"/>
    <w:rsid w:val="0025135F"/>
    <w:rsid w:val="0026067C"/>
    <w:rsid w:val="002A0F5B"/>
    <w:rsid w:val="002B6B8B"/>
    <w:rsid w:val="002E30DA"/>
    <w:rsid w:val="002F51AC"/>
    <w:rsid w:val="0032638B"/>
    <w:rsid w:val="0033486C"/>
    <w:rsid w:val="003706BA"/>
    <w:rsid w:val="00384EBA"/>
    <w:rsid w:val="00386F39"/>
    <w:rsid w:val="003A4147"/>
    <w:rsid w:val="003C266C"/>
    <w:rsid w:val="003C43D0"/>
    <w:rsid w:val="003C76D6"/>
    <w:rsid w:val="003D09CD"/>
    <w:rsid w:val="003D486E"/>
    <w:rsid w:val="003E60D2"/>
    <w:rsid w:val="00417CBD"/>
    <w:rsid w:val="00460455"/>
    <w:rsid w:val="00464B73"/>
    <w:rsid w:val="0048488D"/>
    <w:rsid w:val="004859C4"/>
    <w:rsid w:val="00496FBE"/>
    <w:rsid w:val="004A1116"/>
    <w:rsid w:val="004D1AEE"/>
    <w:rsid w:val="004D5B86"/>
    <w:rsid w:val="004D7459"/>
    <w:rsid w:val="005004EB"/>
    <w:rsid w:val="0051679E"/>
    <w:rsid w:val="005448F6"/>
    <w:rsid w:val="00547745"/>
    <w:rsid w:val="00551184"/>
    <w:rsid w:val="00557423"/>
    <w:rsid w:val="00571809"/>
    <w:rsid w:val="005835CB"/>
    <w:rsid w:val="00592B3D"/>
    <w:rsid w:val="005E17D4"/>
    <w:rsid w:val="005F65A5"/>
    <w:rsid w:val="00612D04"/>
    <w:rsid w:val="00617D22"/>
    <w:rsid w:val="00623A8F"/>
    <w:rsid w:val="0062472B"/>
    <w:rsid w:val="00630134"/>
    <w:rsid w:val="006317A6"/>
    <w:rsid w:val="0065036A"/>
    <w:rsid w:val="0065493E"/>
    <w:rsid w:val="00673EB2"/>
    <w:rsid w:val="00677094"/>
    <w:rsid w:val="0068555C"/>
    <w:rsid w:val="0069399D"/>
    <w:rsid w:val="006A3F31"/>
    <w:rsid w:val="006A5C83"/>
    <w:rsid w:val="006B299D"/>
    <w:rsid w:val="006C6E98"/>
    <w:rsid w:val="006E5FD7"/>
    <w:rsid w:val="007126A3"/>
    <w:rsid w:val="00793FF0"/>
    <w:rsid w:val="007A03E9"/>
    <w:rsid w:val="007A2161"/>
    <w:rsid w:val="007B5CE9"/>
    <w:rsid w:val="007C6EC9"/>
    <w:rsid w:val="00807746"/>
    <w:rsid w:val="00811CB0"/>
    <w:rsid w:val="008B0EBB"/>
    <w:rsid w:val="008C196E"/>
    <w:rsid w:val="008F4105"/>
    <w:rsid w:val="00906180"/>
    <w:rsid w:val="009075C1"/>
    <w:rsid w:val="0091529D"/>
    <w:rsid w:val="00953224"/>
    <w:rsid w:val="00965B5C"/>
    <w:rsid w:val="009733E2"/>
    <w:rsid w:val="0098258F"/>
    <w:rsid w:val="009B306E"/>
    <w:rsid w:val="009F42E3"/>
    <w:rsid w:val="00A04DFB"/>
    <w:rsid w:val="00A23351"/>
    <w:rsid w:val="00A357D2"/>
    <w:rsid w:val="00A95A84"/>
    <w:rsid w:val="00AC622D"/>
    <w:rsid w:val="00AE4DAA"/>
    <w:rsid w:val="00AE5127"/>
    <w:rsid w:val="00AE77D9"/>
    <w:rsid w:val="00B118FD"/>
    <w:rsid w:val="00B23C42"/>
    <w:rsid w:val="00B30014"/>
    <w:rsid w:val="00B550FE"/>
    <w:rsid w:val="00B567F0"/>
    <w:rsid w:val="00B669D8"/>
    <w:rsid w:val="00B81145"/>
    <w:rsid w:val="00B87F78"/>
    <w:rsid w:val="00BB0212"/>
    <w:rsid w:val="00BF2DFC"/>
    <w:rsid w:val="00C004C2"/>
    <w:rsid w:val="00C042B6"/>
    <w:rsid w:val="00C11CBD"/>
    <w:rsid w:val="00C12458"/>
    <w:rsid w:val="00C3398C"/>
    <w:rsid w:val="00C3735F"/>
    <w:rsid w:val="00C74EA5"/>
    <w:rsid w:val="00C96879"/>
    <w:rsid w:val="00CB6C8F"/>
    <w:rsid w:val="00CC5D51"/>
    <w:rsid w:val="00CC7008"/>
    <w:rsid w:val="00CD1BA5"/>
    <w:rsid w:val="00CE223E"/>
    <w:rsid w:val="00CF37EF"/>
    <w:rsid w:val="00D04EA9"/>
    <w:rsid w:val="00D05797"/>
    <w:rsid w:val="00D524CF"/>
    <w:rsid w:val="00D9249D"/>
    <w:rsid w:val="00D96F85"/>
    <w:rsid w:val="00DA2C92"/>
    <w:rsid w:val="00E13B70"/>
    <w:rsid w:val="00E1769B"/>
    <w:rsid w:val="00E17AC6"/>
    <w:rsid w:val="00E748DC"/>
    <w:rsid w:val="00EA2B2F"/>
    <w:rsid w:val="00EA6D09"/>
    <w:rsid w:val="00EB24D9"/>
    <w:rsid w:val="00EE6AB4"/>
    <w:rsid w:val="00F07088"/>
    <w:rsid w:val="00F11453"/>
    <w:rsid w:val="00F14C86"/>
    <w:rsid w:val="00F17042"/>
    <w:rsid w:val="00F23F0D"/>
    <w:rsid w:val="00F30643"/>
    <w:rsid w:val="00F412F3"/>
    <w:rsid w:val="00F63E2E"/>
    <w:rsid w:val="00F678F9"/>
    <w:rsid w:val="00F734A9"/>
    <w:rsid w:val="00F73BFE"/>
    <w:rsid w:val="00FA2EAA"/>
    <w:rsid w:val="00FA7A56"/>
    <w:rsid w:val="00FB4B8E"/>
    <w:rsid w:val="00FC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E5472"/>
  <w15:docId w15:val="{CF0089E4-9A91-4DCA-8458-BE1FA13CA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638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locked/>
    <w:rsid w:val="002F51AC"/>
  </w:style>
  <w:style w:type="paragraph" w:styleId="a5">
    <w:name w:val="No Spacing"/>
    <w:link w:val="a4"/>
    <w:uiPriority w:val="1"/>
    <w:qFormat/>
    <w:rsid w:val="002F51AC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D924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B6C8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B6C8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E6A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6AB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4D5B8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D5B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D5B8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D5B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8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DBE20-B475-4A49-9040-EAAC10AD8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ENGWP2</dc:creator>
  <cp:keywords/>
  <dc:description/>
  <cp:lastModifiedBy>Лёвина Екатерина Сергеевна</cp:lastModifiedBy>
  <cp:revision>2</cp:revision>
  <cp:lastPrinted>2025-12-10T07:22:00Z</cp:lastPrinted>
  <dcterms:created xsi:type="dcterms:W3CDTF">2026-10-12T12:46:00Z</dcterms:created>
  <dcterms:modified xsi:type="dcterms:W3CDTF">2026-10-12T12:46:00Z</dcterms:modified>
</cp:coreProperties>
</file>